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DC9EB" w14:textId="50F3C4BB" w:rsidR="0080673C" w:rsidRDefault="00FE59B6" w:rsidP="0080673C">
      <w:pPr>
        <w:pStyle w:val="Title"/>
        <w:rPr>
          <w:sz w:val="32"/>
          <w:szCs w:val="32"/>
        </w:rPr>
      </w:pPr>
      <w:r w:rsidRPr="0080673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1734A34" wp14:editId="32CF0DC8">
            <wp:simplePos x="0" y="0"/>
            <wp:positionH relativeFrom="rightMargin">
              <wp:align>left</wp:align>
            </wp:positionH>
            <wp:positionV relativeFrom="paragraph">
              <wp:posOffset>-669290</wp:posOffset>
            </wp:positionV>
            <wp:extent cx="638966" cy="659218"/>
            <wp:effectExtent l="0" t="0" r="8890" b="7620"/>
            <wp:wrapNone/>
            <wp:docPr id="3" name="Picture 2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7C1F820-475D-47E0-B2BE-E7E556D2D4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57C1F820-475D-47E0-B2BE-E7E556D2D4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66" cy="659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73C" w:rsidRPr="0080673C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C60B2B5" wp14:editId="0ED00C43">
            <wp:simplePos x="0" y="0"/>
            <wp:positionH relativeFrom="column">
              <wp:posOffset>-685800</wp:posOffset>
            </wp:positionH>
            <wp:positionV relativeFrom="paragraph">
              <wp:posOffset>-669290</wp:posOffset>
            </wp:positionV>
            <wp:extent cx="664845" cy="669290"/>
            <wp:effectExtent l="0" t="0" r="1905" b="0"/>
            <wp:wrapNone/>
            <wp:docPr id="9" name="Picture 9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82E48" w14:textId="276812C4" w:rsidR="0080673C" w:rsidRDefault="0080673C" w:rsidP="0080673C">
      <w:pPr>
        <w:pStyle w:val="Title"/>
        <w:rPr>
          <w:sz w:val="32"/>
          <w:szCs w:val="32"/>
        </w:rPr>
      </w:pPr>
      <w:r w:rsidRPr="00A84DB6">
        <w:rPr>
          <w:sz w:val="32"/>
          <w:szCs w:val="32"/>
        </w:rPr>
        <w:t>Mary Ward Essay Submission Form 2021</w:t>
      </w:r>
    </w:p>
    <w:p w14:paraId="5EA4A5F8" w14:textId="6637A945" w:rsidR="00AF5A28" w:rsidRPr="00AF5A28" w:rsidRDefault="00AF5A28" w:rsidP="00AF5A28">
      <w:pPr>
        <w:jc w:val="center"/>
        <w:rPr>
          <w:lang w:val="en-US"/>
        </w:rPr>
      </w:pPr>
      <w:r>
        <w:rPr>
          <w:lang w:val="en-US"/>
        </w:rPr>
        <w:t xml:space="preserve">Please include this submission form, along with your essay, to </w:t>
      </w:r>
      <w:hyperlink r:id="rId8" w:history="1">
        <w:r w:rsidRPr="008D64BB">
          <w:rPr>
            <w:rStyle w:val="Hyperlink"/>
            <w:lang w:val="en-US"/>
          </w:rPr>
          <w:t>DirectorTrafficMedicine@RCPI.IE</w:t>
        </w:r>
      </w:hyperlink>
    </w:p>
    <w:tbl>
      <w:tblPr>
        <w:tblStyle w:val="GridTable5Dark-Accent5"/>
        <w:tblW w:w="14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441"/>
        <w:gridCol w:w="3095"/>
        <w:gridCol w:w="3757"/>
        <w:gridCol w:w="3677"/>
      </w:tblGrid>
      <w:tr w:rsidR="00BA3D95" w:rsidRPr="00CB38ED" w14:paraId="5B59BA81" w14:textId="08606F17" w:rsidTr="00FE5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EADF4"/>
          </w:tcPr>
          <w:p w14:paraId="0A310C3D" w14:textId="1C54D53C" w:rsidR="00BA3D95" w:rsidRPr="00CB38ED" w:rsidRDefault="00BA3D95" w:rsidP="00CB38ED">
            <w:pPr>
              <w:spacing w:line="360" w:lineRule="auto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B38ED">
              <w:rPr>
                <w:sz w:val="24"/>
                <w:szCs w:val="24"/>
                <w:lang w:val="en-US"/>
              </w:rPr>
              <w:t>Title of Essay:</w:t>
            </w:r>
          </w:p>
        </w:tc>
        <w:sdt>
          <w:sdtPr>
            <w:rPr>
              <w:b w:val="0"/>
              <w:bCs w:val="0"/>
              <w:color w:val="auto"/>
              <w:sz w:val="24"/>
              <w:szCs w:val="24"/>
              <w:lang w:val="en-US"/>
            </w:rPr>
            <w:id w:val="-79076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528" w:type="dxa"/>
                <w:gridSpan w:val="3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</w:tcBorders>
                <w:shd w:val="clear" w:color="auto" w:fill="D9E2F3" w:themeFill="accent1" w:themeFillTint="33"/>
              </w:tcPr>
              <w:p w14:paraId="6D23CA2F" w14:textId="27A3A908" w:rsidR="00BA3D95" w:rsidRPr="003A12A7" w:rsidRDefault="00BA3D95" w:rsidP="00CB38ED">
                <w:pPr>
                  <w:spacing w:line="36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auto"/>
                    <w:sz w:val="24"/>
                    <w:szCs w:val="24"/>
                    <w:lang w:val="en-US"/>
                  </w:rPr>
                </w:pPr>
              </w:p>
            </w:tc>
          </w:sdtContent>
        </w:sdt>
      </w:tr>
      <w:tr w:rsidR="00BA3D95" w:rsidRPr="00CB38ED" w14:paraId="68F9CC19" w14:textId="11106C15" w:rsidTr="00FE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tcBorders>
              <w:left w:val="none" w:sz="0" w:space="0" w:color="auto"/>
            </w:tcBorders>
            <w:shd w:val="clear" w:color="auto" w:fill="5EADF4"/>
          </w:tcPr>
          <w:p w14:paraId="3F9DE8C6" w14:textId="06A492B9" w:rsidR="00BA3D95" w:rsidRPr="00CB38ED" w:rsidRDefault="00BA3D95" w:rsidP="00CB38ED">
            <w:pPr>
              <w:spacing w:line="360" w:lineRule="auto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B38ED">
              <w:rPr>
                <w:sz w:val="24"/>
                <w:szCs w:val="24"/>
                <w:lang w:val="en-US"/>
              </w:rPr>
              <w:t>Name:</w:t>
            </w:r>
          </w:p>
        </w:tc>
        <w:sdt>
          <w:sdtPr>
            <w:rPr>
              <w:sz w:val="24"/>
              <w:szCs w:val="24"/>
              <w:lang w:val="en-US"/>
            </w:rPr>
            <w:id w:val="-2888978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528" w:type="dxa"/>
                <w:gridSpan w:val="3"/>
              </w:tcPr>
              <w:p w14:paraId="62FD063D" w14:textId="7B4D5594" w:rsidR="00BA3D95" w:rsidRPr="003A12A7" w:rsidRDefault="000D51BF" w:rsidP="00CB38E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 w:rsidRPr="003A12A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A3D95" w:rsidRPr="00CB38ED" w14:paraId="5CA87B56" w14:textId="1FE53CA3" w:rsidTr="00FE59B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tcBorders>
              <w:left w:val="none" w:sz="0" w:space="0" w:color="auto"/>
            </w:tcBorders>
            <w:shd w:val="clear" w:color="auto" w:fill="5EADF4"/>
          </w:tcPr>
          <w:p w14:paraId="5217CA0D" w14:textId="55A7608E" w:rsidR="00BA3D95" w:rsidRPr="00CB38ED" w:rsidRDefault="00BA3D95" w:rsidP="00CB38ED">
            <w:pPr>
              <w:spacing w:line="360" w:lineRule="auto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B38ED">
              <w:rPr>
                <w:sz w:val="24"/>
                <w:szCs w:val="24"/>
                <w:lang w:val="en-US"/>
              </w:rPr>
              <w:t>Email:</w:t>
            </w:r>
          </w:p>
        </w:tc>
        <w:sdt>
          <w:sdtPr>
            <w:rPr>
              <w:sz w:val="24"/>
              <w:szCs w:val="24"/>
              <w:lang w:val="en-US"/>
            </w:rPr>
            <w:id w:val="-606425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528" w:type="dxa"/>
                <w:gridSpan w:val="3"/>
              </w:tcPr>
              <w:p w14:paraId="074FEC9B" w14:textId="4E2D6451" w:rsidR="00BA3D95" w:rsidRPr="003A12A7" w:rsidRDefault="000D51BF" w:rsidP="00CB38E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 w:rsidRPr="003A12A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A3D95" w:rsidRPr="00CB38ED" w14:paraId="597FE0FF" w14:textId="2034A49E" w:rsidTr="00FE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tcBorders>
              <w:left w:val="none" w:sz="0" w:space="0" w:color="auto"/>
            </w:tcBorders>
            <w:shd w:val="clear" w:color="auto" w:fill="5EADF4"/>
          </w:tcPr>
          <w:p w14:paraId="46907D77" w14:textId="56C44BF0" w:rsidR="00BA3D95" w:rsidRPr="00CB38ED" w:rsidRDefault="00BA3D95" w:rsidP="00CB38ED">
            <w:pPr>
              <w:spacing w:line="360" w:lineRule="auto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B38ED">
              <w:rPr>
                <w:sz w:val="24"/>
                <w:szCs w:val="24"/>
                <w:lang w:val="en-US"/>
              </w:rPr>
              <w:t xml:space="preserve">Telephone/mobile: </w:t>
            </w:r>
          </w:p>
        </w:tc>
        <w:sdt>
          <w:sdtPr>
            <w:rPr>
              <w:sz w:val="24"/>
              <w:szCs w:val="24"/>
              <w:lang w:val="en-US"/>
            </w:rPr>
            <w:id w:val="-14747594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528" w:type="dxa"/>
                <w:gridSpan w:val="3"/>
              </w:tcPr>
              <w:p w14:paraId="6183B63C" w14:textId="3C508C00" w:rsidR="00BA3D95" w:rsidRPr="003A12A7" w:rsidRDefault="0080673C" w:rsidP="00CB38E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 w:rsidRPr="003A12A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A3D95" w:rsidRPr="00CB38ED" w14:paraId="286212BE" w14:textId="14F2F68A" w:rsidTr="00FE59B6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tcBorders>
              <w:left w:val="none" w:sz="0" w:space="0" w:color="auto"/>
            </w:tcBorders>
            <w:shd w:val="clear" w:color="auto" w:fill="5EADF4"/>
          </w:tcPr>
          <w:p w14:paraId="19E76F0E" w14:textId="10A1078F" w:rsidR="00BA3D95" w:rsidRPr="00CB38ED" w:rsidRDefault="00BA3D95" w:rsidP="00CB38ED">
            <w:pPr>
              <w:spacing w:line="360" w:lineRule="auto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B38ED">
              <w:rPr>
                <w:sz w:val="24"/>
                <w:szCs w:val="24"/>
                <w:lang w:val="en-US"/>
              </w:rPr>
              <w:t>Date of submission:</w:t>
            </w:r>
          </w:p>
        </w:tc>
        <w:sdt>
          <w:sdtPr>
            <w:rPr>
              <w:sz w:val="24"/>
              <w:szCs w:val="24"/>
              <w:lang w:val="en-US"/>
            </w:rPr>
            <w:id w:val="2117561230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0528" w:type="dxa"/>
                <w:gridSpan w:val="3"/>
              </w:tcPr>
              <w:p w14:paraId="46DAB78B" w14:textId="3788B9F8" w:rsidR="00BA3D95" w:rsidRPr="003A12A7" w:rsidRDefault="0080673C" w:rsidP="00CB38E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 w:rsidRPr="003A12A7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BA3D95" w:rsidRPr="00CB38ED" w14:paraId="110462FF" w14:textId="4FC02237" w:rsidTr="00FE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tcBorders>
              <w:left w:val="none" w:sz="0" w:space="0" w:color="auto"/>
            </w:tcBorders>
            <w:shd w:val="clear" w:color="auto" w:fill="5EADF4"/>
          </w:tcPr>
          <w:p w14:paraId="43A7E13A" w14:textId="38A9E3E0" w:rsidR="00BA3D95" w:rsidRPr="00CB38ED" w:rsidRDefault="00BA3D95" w:rsidP="00CB38ED">
            <w:pPr>
              <w:spacing w:line="360" w:lineRule="auto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B38ED">
              <w:rPr>
                <w:sz w:val="24"/>
                <w:szCs w:val="24"/>
                <w:lang w:val="en-US"/>
              </w:rPr>
              <w:t>College/Institution:</w:t>
            </w:r>
          </w:p>
        </w:tc>
        <w:sdt>
          <w:sdtPr>
            <w:rPr>
              <w:sz w:val="24"/>
              <w:szCs w:val="24"/>
              <w:lang w:val="en-US"/>
            </w:rPr>
            <w:id w:val="-6939945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528" w:type="dxa"/>
                <w:gridSpan w:val="3"/>
              </w:tcPr>
              <w:p w14:paraId="6B4233C8" w14:textId="2268710E" w:rsidR="00BA3D95" w:rsidRPr="003A12A7" w:rsidRDefault="0080673C" w:rsidP="00CB38E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 w:rsidRPr="003A12A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A3D95" w:rsidRPr="00CB38ED" w14:paraId="60A1BA1B" w14:textId="65C97704" w:rsidTr="00FE59B6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tcBorders>
              <w:left w:val="none" w:sz="0" w:space="0" w:color="auto"/>
            </w:tcBorders>
            <w:shd w:val="clear" w:color="auto" w:fill="5EADF4"/>
          </w:tcPr>
          <w:p w14:paraId="70568336" w14:textId="4E2A0D44" w:rsidR="00BA3D95" w:rsidRPr="00CB38ED" w:rsidRDefault="00BA3D95" w:rsidP="00CB38ED">
            <w:pPr>
              <w:spacing w:line="360" w:lineRule="auto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B38ED">
              <w:rPr>
                <w:sz w:val="24"/>
                <w:szCs w:val="24"/>
                <w:lang w:val="en-US"/>
              </w:rPr>
              <w:t>School:</w:t>
            </w:r>
          </w:p>
        </w:tc>
        <w:sdt>
          <w:sdtPr>
            <w:rPr>
              <w:sz w:val="24"/>
              <w:szCs w:val="24"/>
              <w:lang w:val="en-US"/>
            </w:rPr>
            <w:id w:val="-14823879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528" w:type="dxa"/>
                <w:gridSpan w:val="3"/>
              </w:tcPr>
              <w:p w14:paraId="61216D61" w14:textId="6E58B59D" w:rsidR="00BA3D95" w:rsidRPr="003A12A7" w:rsidRDefault="0080673C" w:rsidP="00CB38E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 w:rsidRPr="003A12A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A3D95" w:rsidRPr="00CB38ED" w14:paraId="30FD0D62" w14:textId="5A6E0CDC" w:rsidTr="00FE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tcBorders>
              <w:left w:val="none" w:sz="0" w:space="0" w:color="auto"/>
            </w:tcBorders>
            <w:shd w:val="clear" w:color="auto" w:fill="5EADF4"/>
          </w:tcPr>
          <w:p w14:paraId="376D757A" w14:textId="7D6B580F" w:rsidR="00BA3D95" w:rsidRPr="00CB38ED" w:rsidRDefault="00BA3D95" w:rsidP="00CB38ED">
            <w:pPr>
              <w:spacing w:line="360" w:lineRule="auto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B38ED">
              <w:rPr>
                <w:sz w:val="24"/>
                <w:szCs w:val="24"/>
                <w:lang w:val="en-US"/>
              </w:rPr>
              <w:t>Specialty (if any):</w:t>
            </w:r>
          </w:p>
        </w:tc>
        <w:sdt>
          <w:sdtPr>
            <w:rPr>
              <w:sz w:val="24"/>
              <w:szCs w:val="24"/>
              <w:lang w:val="en-US"/>
            </w:rPr>
            <w:id w:val="18055711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528" w:type="dxa"/>
                <w:gridSpan w:val="3"/>
              </w:tcPr>
              <w:p w14:paraId="7DD2E415" w14:textId="3F9C7478" w:rsidR="00BA3D95" w:rsidRPr="003A12A7" w:rsidRDefault="0080673C" w:rsidP="00CB38E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 w:rsidRPr="003A12A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A3D95" w:rsidRPr="00CB38ED" w14:paraId="6F6B71C5" w14:textId="1E84F56A" w:rsidTr="00FE59B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7" w:type="dxa"/>
            <w:gridSpan w:val="5"/>
            <w:tcBorders>
              <w:left w:val="none" w:sz="0" w:space="0" w:color="auto"/>
            </w:tcBorders>
            <w:shd w:val="clear" w:color="auto" w:fill="5EADF4"/>
          </w:tcPr>
          <w:p w14:paraId="1D5F8E91" w14:textId="26075C20" w:rsidR="00BA3D95" w:rsidRPr="00CB38ED" w:rsidRDefault="00BA3D95" w:rsidP="00CB38ED">
            <w:pPr>
              <w:spacing w:line="360" w:lineRule="auto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B38ED">
              <w:rPr>
                <w:sz w:val="24"/>
                <w:szCs w:val="24"/>
                <w:lang w:val="en-US"/>
              </w:rPr>
              <w:t>Level of study (tick the relevant box below):</w:t>
            </w:r>
          </w:p>
        </w:tc>
      </w:tr>
      <w:tr w:rsidR="00BA3D95" w:rsidRPr="00CB38ED" w14:paraId="47A4176A" w14:textId="75ED08F2" w:rsidTr="00FE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3" w:type="dxa"/>
            <w:gridSpan w:val="3"/>
            <w:tcBorders>
              <w:left w:val="none" w:sz="0" w:space="0" w:color="auto"/>
            </w:tcBorders>
            <w:shd w:val="clear" w:color="auto" w:fill="5EADF4"/>
          </w:tcPr>
          <w:p w14:paraId="63BC3E04" w14:textId="266F66A9" w:rsidR="00BA3D95" w:rsidRPr="000D51BF" w:rsidRDefault="00BA3D95" w:rsidP="00CB38ED">
            <w:pPr>
              <w:pStyle w:val="Heading1"/>
              <w:spacing w:line="360" w:lineRule="auto"/>
              <w:outlineLvl w:val="0"/>
              <w:rPr>
                <w:sz w:val="24"/>
                <w:szCs w:val="24"/>
              </w:rPr>
            </w:pPr>
            <w:r w:rsidRPr="000D51BF">
              <w:rPr>
                <w:sz w:val="24"/>
                <w:szCs w:val="24"/>
              </w:rPr>
              <w:t>Undergraduate</w:t>
            </w:r>
          </w:p>
        </w:tc>
        <w:tc>
          <w:tcPr>
            <w:tcW w:w="7433" w:type="dxa"/>
            <w:gridSpan w:val="2"/>
            <w:shd w:val="clear" w:color="auto" w:fill="5EADF4"/>
          </w:tcPr>
          <w:p w14:paraId="56B113A5" w14:textId="4EC27EC5" w:rsidR="00BA3D95" w:rsidRPr="00FE59B6" w:rsidRDefault="00BA3D95" w:rsidP="00FE59B6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59B6">
              <w:t>Postgraduate</w:t>
            </w:r>
          </w:p>
        </w:tc>
      </w:tr>
      <w:tr w:rsidR="00BA3D95" w:rsidRPr="00CB38ED" w14:paraId="01CAA3A8" w14:textId="624B9514" w:rsidTr="00FE59B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left w:val="none" w:sz="0" w:space="0" w:color="auto"/>
            </w:tcBorders>
            <w:shd w:val="clear" w:color="auto" w:fill="5EADF4"/>
          </w:tcPr>
          <w:p w14:paraId="7D230FED" w14:textId="7EC1D246" w:rsidR="00BA3D95" w:rsidRPr="00CB38ED" w:rsidRDefault="00BA3D95" w:rsidP="00CB38E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CB38ED">
              <w:rPr>
                <w:sz w:val="24"/>
                <w:szCs w:val="24"/>
                <w:lang w:val="en-US"/>
              </w:rPr>
              <w:t>Year 1</w:t>
            </w:r>
          </w:p>
        </w:tc>
        <w:sdt>
          <w:sdtPr>
            <w:rPr>
              <w:sz w:val="24"/>
              <w:szCs w:val="24"/>
              <w:lang w:val="en-US"/>
            </w:rPr>
            <w:id w:val="-121072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6" w:type="dxa"/>
                <w:gridSpan w:val="2"/>
              </w:tcPr>
              <w:p w14:paraId="4526EFCF" w14:textId="5BE0A352" w:rsidR="00BA3D95" w:rsidRPr="00CB38ED" w:rsidRDefault="000D51BF" w:rsidP="00CB38ED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3757" w:type="dxa"/>
            <w:shd w:val="clear" w:color="auto" w:fill="5EADF4"/>
          </w:tcPr>
          <w:p w14:paraId="08A30EF0" w14:textId="236973FA" w:rsidR="00BA3D95" w:rsidRPr="00FE59B6" w:rsidRDefault="00BA3D95" w:rsidP="00FE59B6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9B6">
              <w:t>Year 1</w:t>
            </w:r>
          </w:p>
        </w:tc>
        <w:sdt>
          <w:sdtPr>
            <w:rPr>
              <w:sz w:val="24"/>
              <w:szCs w:val="24"/>
              <w:lang w:val="en-US"/>
            </w:rPr>
            <w:id w:val="-164935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6" w:type="dxa"/>
              </w:tcPr>
              <w:p w14:paraId="7280CB86" w14:textId="2A68DACF" w:rsidR="00BA3D95" w:rsidRPr="00CB38ED" w:rsidRDefault="000D51BF" w:rsidP="00CB38ED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BA3D95" w:rsidRPr="00CB38ED" w14:paraId="773C75DD" w14:textId="520CD8AD" w:rsidTr="00FE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left w:val="none" w:sz="0" w:space="0" w:color="auto"/>
            </w:tcBorders>
            <w:shd w:val="clear" w:color="auto" w:fill="5EADF4"/>
          </w:tcPr>
          <w:p w14:paraId="55F51422" w14:textId="40E577B1" w:rsidR="00BA3D95" w:rsidRPr="00CB38ED" w:rsidRDefault="00BA3D95" w:rsidP="00CB38E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CB38ED">
              <w:rPr>
                <w:sz w:val="24"/>
                <w:szCs w:val="24"/>
                <w:lang w:val="en-US"/>
              </w:rPr>
              <w:t>Year 2</w:t>
            </w:r>
          </w:p>
        </w:tc>
        <w:sdt>
          <w:sdtPr>
            <w:rPr>
              <w:sz w:val="24"/>
              <w:szCs w:val="24"/>
              <w:lang w:val="en-US"/>
            </w:rPr>
            <w:id w:val="51026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6" w:type="dxa"/>
                <w:gridSpan w:val="2"/>
              </w:tcPr>
              <w:p w14:paraId="36124DB9" w14:textId="6E57DE5F" w:rsidR="00BA3D95" w:rsidRPr="00CB38ED" w:rsidRDefault="000D51BF" w:rsidP="00CB38ED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3757" w:type="dxa"/>
            <w:shd w:val="clear" w:color="auto" w:fill="5EADF4"/>
          </w:tcPr>
          <w:p w14:paraId="51E14E92" w14:textId="1F9300F5" w:rsidR="00BA3D95" w:rsidRPr="00FE59B6" w:rsidRDefault="00BA3D95" w:rsidP="00CB38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E59B6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Year 2</w:t>
            </w:r>
          </w:p>
        </w:tc>
        <w:sdt>
          <w:sdtPr>
            <w:rPr>
              <w:sz w:val="24"/>
              <w:szCs w:val="24"/>
              <w:lang w:val="en-US"/>
            </w:rPr>
            <w:id w:val="1489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6" w:type="dxa"/>
              </w:tcPr>
              <w:p w14:paraId="4B901C31" w14:textId="0FA8F92A" w:rsidR="00BA3D95" w:rsidRPr="00CB38ED" w:rsidRDefault="0080673C" w:rsidP="00CB38ED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BA3D95" w:rsidRPr="00CB38ED" w14:paraId="25725B8F" w14:textId="729665E1" w:rsidTr="00FE59B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left w:val="none" w:sz="0" w:space="0" w:color="auto"/>
            </w:tcBorders>
            <w:shd w:val="clear" w:color="auto" w:fill="5EADF4"/>
          </w:tcPr>
          <w:p w14:paraId="6582A04F" w14:textId="3777AF6F" w:rsidR="00BA3D95" w:rsidRPr="00CB38ED" w:rsidRDefault="00BA3D95" w:rsidP="00CB38E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CB38ED">
              <w:rPr>
                <w:sz w:val="24"/>
                <w:szCs w:val="24"/>
                <w:lang w:val="en-US"/>
              </w:rPr>
              <w:t>Year 3</w:t>
            </w:r>
          </w:p>
        </w:tc>
        <w:sdt>
          <w:sdtPr>
            <w:rPr>
              <w:sz w:val="24"/>
              <w:szCs w:val="24"/>
              <w:lang w:val="en-US"/>
            </w:rPr>
            <w:id w:val="-22992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6" w:type="dxa"/>
                <w:gridSpan w:val="2"/>
              </w:tcPr>
              <w:p w14:paraId="5F4CEECF" w14:textId="5D0E7D21" w:rsidR="00BA3D95" w:rsidRPr="00CB38ED" w:rsidRDefault="0080673C" w:rsidP="00CB38ED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3757" w:type="dxa"/>
            <w:shd w:val="clear" w:color="auto" w:fill="5EADF4"/>
          </w:tcPr>
          <w:p w14:paraId="0ECF6007" w14:textId="65988740" w:rsidR="00BA3D95" w:rsidRPr="00FE59B6" w:rsidRDefault="00BA3D95" w:rsidP="00CB38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E59B6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Year 3</w:t>
            </w:r>
          </w:p>
        </w:tc>
        <w:sdt>
          <w:sdtPr>
            <w:rPr>
              <w:sz w:val="24"/>
              <w:szCs w:val="24"/>
              <w:lang w:val="en-US"/>
            </w:rPr>
            <w:id w:val="118240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6" w:type="dxa"/>
              </w:tcPr>
              <w:p w14:paraId="44A3A69D" w14:textId="510BB665" w:rsidR="00BA3D95" w:rsidRPr="00CB38ED" w:rsidRDefault="0080673C" w:rsidP="00CB38ED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BA3D95" w:rsidRPr="00CB38ED" w14:paraId="1205F670" w14:textId="553BA61B" w:rsidTr="00FE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left w:val="none" w:sz="0" w:space="0" w:color="auto"/>
            </w:tcBorders>
            <w:shd w:val="clear" w:color="auto" w:fill="5EADF4"/>
          </w:tcPr>
          <w:p w14:paraId="2F2F470E" w14:textId="4249DAF6" w:rsidR="00BA3D95" w:rsidRPr="00CB38ED" w:rsidRDefault="00BA3D95" w:rsidP="00CB38E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CB38ED">
              <w:rPr>
                <w:sz w:val="24"/>
                <w:szCs w:val="24"/>
                <w:lang w:val="en-US"/>
              </w:rPr>
              <w:t>Year 4</w:t>
            </w:r>
          </w:p>
        </w:tc>
        <w:sdt>
          <w:sdtPr>
            <w:rPr>
              <w:sz w:val="24"/>
              <w:szCs w:val="24"/>
              <w:lang w:val="en-US"/>
            </w:rPr>
            <w:id w:val="-124209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6" w:type="dxa"/>
                <w:gridSpan w:val="2"/>
              </w:tcPr>
              <w:p w14:paraId="43C5B037" w14:textId="0EFC8A75" w:rsidR="00BA3D95" w:rsidRPr="00CB38ED" w:rsidRDefault="000D51BF" w:rsidP="00CB38ED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3757" w:type="dxa"/>
            <w:shd w:val="clear" w:color="auto" w:fill="5EADF4"/>
          </w:tcPr>
          <w:p w14:paraId="6C60482D" w14:textId="278990B2" w:rsidR="00BA3D95" w:rsidRPr="00FE59B6" w:rsidRDefault="00BA3D95" w:rsidP="00CB38E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E59B6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Year 4</w:t>
            </w:r>
          </w:p>
        </w:tc>
        <w:sdt>
          <w:sdtPr>
            <w:rPr>
              <w:sz w:val="24"/>
              <w:szCs w:val="24"/>
              <w:lang w:val="en-US"/>
            </w:rPr>
            <w:id w:val="212835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6" w:type="dxa"/>
              </w:tcPr>
              <w:p w14:paraId="44BDD58B" w14:textId="07FDEAED" w:rsidR="00BA3D95" w:rsidRPr="00CB38ED" w:rsidRDefault="0080673C" w:rsidP="00CB38ED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BA3D95" w:rsidRPr="00CB38ED" w14:paraId="3354C3A9" w14:textId="41B5FE40" w:rsidTr="00FE59B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left w:val="none" w:sz="0" w:space="0" w:color="auto"/>
              <w:bottom w:val="none" w:sz="0" w:space="0" w:color="auto"/>
            </w:tcBorders>
            <w:shd w:val="clear" w:color="auto" w:fill="5EADF4"/>
          </w:tcPr>
          <w:p w14:paraId="09CBF2F8" w14:textId="15753FEA" w:rsidR="00BA3D95" w:rsidRPr="00CB38ED" w:rsidRDefault="00BA3D95" w:rsidP="00CB38E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CB38ED">
              <w:rPr>
                <w:sz w:val="24"/>
                <w:szCs w:val="24"/>
                <w:lang w:val="en-US"/>
              </w:rPr>
              <w:t>Year 5</w:t>
            </w:r>
          </w:p>
        </w:tc>
        <w:sdt>
          <w:sdtPr>
            <w:rPr>
              <w:sz w:val="24"/>
              <w:szCs w:val="24"/>
              <w:lang w:val="en-US"/>
            </w:rPr>
            <w:id w:val="79479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6" w:type="dxa"/>
                <w:gridSpan w:val="2"/>
              </w:tcPr>
              <w:p w14:paraId="7034C41F" w14:textId="4446455A" w:rsidR="00BA3D95" w:rsidRPr="00CB38ED" w:rsidRDefault="0080673C" w:rsidP="00CB38ED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3757" w:type="dxa"/>
            <w:shd w:val="clear" w:color="auto" w:fill="5EADF4"/>
          </w:tcPr>
          <w:p w14:paraId="7DE7C566" w14:textId="6380CC76" w:rsidR="00BA3D95" w:rsidRPr="00FE59B6" w:rsidRDefault="00BA3D95" w:rsidP="00CB38E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E59B6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Year 5</w:t>
            </w:r>
          </w:p>
        </w:tc>
        <w:sdt>
          <w:sdtPr>
            <w:rPr>
              <w:sz w:val="24"/>
              <w:szCs w:val="24"/>
              <w:lang w:val="en-US"/>
            </w:rPr>
            <w:id w:val="-43937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6" w:type="dxa"/>
              </w:tcPr>
              <w:p w14:paraId="3F8CC654" w14:textId="6902D237" w:rsidR="00BA3D95" w:rsidRPr="00CB38ED" w:rsidRDefault="0080673C" w:rsidP="00CB38ED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14:paraId="10BAD301" w14:textId="77777777" w:rsidR="00E7597C" w:rsidRPr="0080673C" w:rsidRDefault="00E7597C" w:rsidP="0080673C">
      <w:pPr>
        <w:pStyle w:val="Header"/>
        <w:tabs>
          <w:tab w:val="clear" w:pos="4513"/>
          <w:tab w:val="clear" w:pos="9026"/>
        </w:tabs>
        <w:spacing w:after="160" w:line="259" w:lineRule="auto"/>
        <w:rPr>
          <w:lang w:val="en-US"/>
        </w:rPr>
      </w:pPr>
    </w:p>
    <w:sectPr w:rsidR="00E7597C" w:rsidRPr="0080673C" w:rsidSect="00FE59B6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0CBFC" w14:textId="77777777" w:rsidR="00082B58" w:rsidRDefault="00082B58" w:rsidP="0080673C">
      <w:pPr>
        <w:spacing w:after="0" w:line="240" w:lineRule="auto"/>
      </w:pPr>
      <w:r>
        <w:separator/>
      </w:r>
    </w:p>
  </w:endnote>
  <w:endnote w:type="continuationSeparator" w:id="0">
    <w:p w14:paraId="41ABAAF9" w14:textId="77777777" w:rsidR="00082B58" w:rsidRDefault="00082B58" w:rsidP="0080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2B5F0" w14:textId="77777777" w:rsidR="00082B58" w:rsidRDefault="00082B58" w:rsidP="0080673C">
      <w:pPr>
        <w:spacing w:after="0" w:line="240" w:lineRule="auto"/>
      </w:pPr>
      <w:r>
        <w:separator/>
      </w:r>
    </w:p>
  </w:footnote>
  <w:footnote w:type="continuationSeparator" w:id="0">
    <w:p w14:paraId="6FE450C4" w14:textId="77777777" w:rsidR="00082B58" w:rsidRDefault="00082B58" w:rsidP="0080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2D0D" w14:textId="4ED558E9" w:rsidR="0080673C" w:rsidRDefault="0080673C">
    <w:pPr>
      <w:pStyle w:val="Header"/>
    </w:pPr>
    <w:r w:rsidRPr="0045570E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C0B789" wp14:editId="22FE8514">
              <wp:simplePos x="0" y="0"/>
              <wp:positionH relativeFrom="margin">
                <wp:align>center</wp:align>
              </wp:positionH>
              <wp:positionV relativeFrom="paragraph">
                <wp:posOffset>-31115</wp:posOffset>
              </wp:positionV>
              <wp:extent cx="4975860" cy="425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860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9B5CE7" w14:textId="77777777" w:rsidR="0080673C" w:rsidRPr="0045570E" w:rsidRDefault="0080673C" w:rsidP="0080673C">
                          <w:pPr>
                            <w:jc w:val="center"/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45570E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>National Office for Traffic Medicine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0B7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.45pt;width:391.8pt;height:3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" stroked="f">
              <v:textbox>
                <w:txbxContent>
                  <w:p w14:paraId="079B5CE7" w14:textId="77777777" w:rsidR="0080673C" w:rsidRPr="0045570E" w:rsidRDefault="0080673C" w:rsidP="0080673C">
                    <w:pPr>
                      <w:jc w:val="center"/>
                      <w:rPr>
                        <w:b/>
                        <w:bCs/>
                        <w:sz w:val="48"/>
                        <w:szCs w:val="48"/>
                      </w:rPr>
                    </w:pPr>
                    <w:r w:rsidRPr="0045570E">
                      <w:rPr>
                        <w:b/>
                        <w:bCs/>
                        <w:sz w:val="48"/>
                        <w:szCs w:val="48"/>
                      </w:rPr>
                      <w:t>National Office for Traffic Medicine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7C"/>
    <w:rsid w:val="00082B58"/>
    <w:rsid w:val="000D51BF"/>
    <w:rsid w:val="002B324B"/>
    <w:rsid w:val="00301DBA"/>
    <w:rsid w:val="0035797D"/>
    <w:rsid w:val="003A12A7"/>
    <w:rsid w:val="004655C8"/>
    <w:rsid w:val="005D3667"/>
    <w:rsid w:val="00716BF9"/>
    <w:rsid w:val="00743963"/>
    <w:rsid w:val="007924D4"/>
    <w:rsid w:val="007E6130"/>
    <w:rsid w:val="0080673C"/>
    <w:rsid w:val="00856B78"/>
    <w:rsid w:val="00A93F83"/>
    <w:rsid w:val="00AF5A28"/>
    <w:rsid w:val="00B05227"/>
    <w:rsid w:val="00BA3D95"/>
    <w:rsid w:val="00CB38ED"/>
    <w:rsid w:val="00DB7991"/>
    <w:rsid w:val="00E7597C"/>
    <w:rsid w:val="00F059F7"/>
    <w:rsid w:val="00F26BF6"/>
    <w:rsid w:val="00FE0074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FA6D"/>
  <w15:chartTrackingRefBased/>
  <w15:docId w15:val="{587A456E-323A-4A48-85A9-D5C5E30A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ED"/>
    <w:pPr>
      <w:keepNext/>
      <w:spacing w:after="0" w:line="240" w:lineRule="auto"/>
      <w:jc w:val="center"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9B6"/>
    <w:pPr>
      <w:keepNext/>
      <w:spacing w:after="0" w:line="360" w:lineRule="auto"/>
      <w:jc w:val="center"/>
      <w:outlineLvl w:val="1"/>
    </w:pPr>
    <w:rPr>
      <w:b/>
      <w:bCs/>
      <w:color w:val="FFFFFF" w:themeColor="background1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9B6"/>
    <w:pPr>
      <w:keepNext/>
      <w:spacing w:after="0" w:line="360" w:lineRule="auto"/>
      <w:jc w:val="center"/>
      <w:outlineLvl w:val="2"/>
    </w:pPr>
    <w:rPr>
      <w:b/>
      <w:bCs/>
      <w:color w:val="FFFFFF" w:themeColor="background1"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7597C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7597C"/>
    <w:rPr>
      <w:b/>
      <w:bCs/>
      <w:lang w:val="en-US"/>
    </w:rPr>
  </w:style>
  <w:style w:type="character" w:styleId="PlaceholderText">
    <w:name w:val="Placeholder Text"/>
    <w:basedOn w:val="DefaultParagraphFont"/>
    <w:uiPriority w:val="99"/>
    <w:semiHidden/>
    <w:rsid w:val="00743963"/>
    <w:rPr>
      <w:color w:val="808080"/>
    </w:rPr>
  </w:style>
  <w:style w:type="table" w:styleId="GridTable5Dark-Accent6">
    <w:name w:val="Grid Table 5 Dark Accent 6"/>
    <w:basedOn w:val="TableNormal"/>
    <w:uiPriority w:val="50"/>
    <w:rsid w:val="00BA3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38ED"/>
    <w:rPr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6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3C"/>
  </w:style>
  <w:style w:type="paragraph" w:styleId="Footer">
    <w:name w:val="footer"/>
    <w:basedOn w:val="Normal"/>
    <w:link w:val="FooterChar"/>
    <w:uiPriority w:val="99"/>
    <w:unhideWhenUsed/>
    <w:rsid w:val="00806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3C"/>
  </w:style>
  <w:style w:type="table" w:styleId="GridTable5Dark-Accent5">
    <w:name w:val="Grid Table 5 Dark Accent 5"/>
    <w:basedOn w:val="TableNormal"/>
    <w:uiPriority w:val="50"/>
    <w:rsid w:val="000D51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E59B6"/>
    <w:rPr>
      <w:b/>
      <w:bCs/>
      <w:color w:val="FFFFFF" w:themeColor="background1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E59B6"/>
    <w:rPr>
      <w:b/>
      <w:bCs/>
      <w:color w:val="FFFFFF" w:themeColor="background1"/>
      <w:sz w:val="24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AF5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TrafficMedicine@RCPI.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F1A6-A699-4DF7-AA69-1E3197D7935D}"/>
      </w:docPartPr>
      <w:docPartBody>
        <w:p w:rsidR="00C20719" w:rsidRDefault="00DF4CFD">
          <w:r w:rsidRPr="009343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DB85-5EDA-4E6B-9938-90D449C85CEA}"/>
      </w:docPartPr>
      <w:docPartBody>
        <w:p w:rsidR="00C20719" w:rsidRDefault="00DF4CFD">
          <w:r w:rsidRPr="0093433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FD"/>
    <w:rsid w:val="005B16DD"/>
    <w:rsid w:val="00A42FE1"/>
    <w:rsid w:val="00BC46DC"/>
    <w:rsid w:val="00C20719"/>
    <w:rsid w:val="00D23BC9"/>
    <w:rsid w:val="00DB33A7"/>
    <w:rsid w:val="00D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7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RCPI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Roche</dc:creator>
  <cp:keywords/>
  <dc:description/>
  <cp:lastModifiedBy>Lily Roche</cp:lastModifiedBy>
  <cp:revision>21</cp:revision>
  <dcterms:created xsi:type="dcterms:W3CDTF">2020-11-03T10:15:00Z</dcterms:created>
  <dcterms:modified xsi:type="dcterms:W3CDTF">2020-11-09T13:03:00Z</dcterms:modified>
</cp:coreProperties>
</file>